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290EA7" w:rsidRPr="00993CC3" w:rsidRDefault="006F3EAD" w:rsidP="00F237AB">
      <w:pPr>
        <w:pStyle w:val="Title"/>
        <w:rPr>
          <w:sz w:val="16"/>
          <w:szCs w:val="16"/>
          <w:lang w:val="pt-BR"/>
        </w:rPr>
      </w:pPr>
      <w:r>
        <w:rPr>
          <w:noProof/>
          <w:sz w:val="24"/>
          <w:lang w:val="en-US"/>
        </w:rPr>
        <w:drawing>
          <wp:inline distT="0" distB="0" distL="0" distR="0">
            <wp:extent cx="518795" cy="600710"/>
            <wp:effectExtent l="19050" t="0" r="0" b="0"/>
            <wp:docPr id="2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A7" w:rsidRPr="00290EA7" w:rsidRDefault="00290EA7">
      <w:pPr>
        <w:rPr>
          <w:szCs w:val="16"/>
          <w:lang w:val="pt-B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9E0D1D" w:rsidTr="00B5497C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0D1D" w:rsidRDefault="009E0D1D" w:rsidP="00B5497C">
            <w:r>
              <w:t>PATVIRTINTA</w:t>
            </w:r>
          </w:p>
          <w:p w:rsidR="009E0D1D" w:rsidRDefault="009E0D1D" w:rsidP="00B5497C">
            <w:r>
              <w:t>Kėdainių r. Šėtos gimnazijos</w:t>
            </w:r>
          </w:p>
          <w:p w:rsidR="009E0D1D" w:rsidRDefault="00EF12E0" w:rsidP="00B5497C">
            <w:r>
              <w:t>direktoriaus 2018</w:t>
            </w:r>
            <w:r w:rsidR="004A3EA6">
              <w:t xml:space="preserve"> m. gruodž</w:t>
            </w:r>
            <w:r w:rsidR="009E0D1D">
              <w:t>io 31 d.</w:t>
            </w:r>
          </w:p>
          <w:p w:rsidR="009E0D1D" w:rsidRDefault="009E0D1D" w:rsidP="00B5497C">
            <w:r>
              <w:t>įsakymu Nr. P</w:t>
            </w:r>
            <w:r w:rsidRPr="004C27DD">
              <w:rPr>
                <w:color w:val="FFFFFF" w:themeColor="background1"/>
              </w:rPr>
              <w:t>-</w:t>
            </w:r>
            <w:r w:rsidR="004C27DD" w:rsidRPr="004C27DD">
              <w:rPr>
                <w:color w:val="FFFFFF" w:themeColor="background1"/>
              </w:rPr>
              <w:t>132</w:t>
            </w:r>
          </w:p>
        </w:tc>
      </w:tr>
    </w:tbl>
    <w:p w:rsidR="00290EA7" w:rsidRDefault="00290EA7"/>
    <w:p w:rsidR="009E0D1D" w:rsidRDefault="009E0D1D"/>
    <w:p w:rsidR="009E0D1D" w:rsidRDefault="009E0D1D"/>
    <w:p w:rsidR="009E0D1D" w:rsidRDefault="009E0D1D"/>
    <w:p w:rsidR="009E0D1D" w:rsidRDefault="009E0D1D"/>
    <w:p w:rsidR="00DB7A78" w:rsidRDefault="00DB7A78"/>
    <w:p w:rsidR="00DB7A78" w:rsidRPr="00DB7A78" w:rsidRDefault="00DB7A78" w:rsidP="00DB7A78">
      <w:pPr>
        <w:jc w:val="center"/>
        <w:rPr>
          <w:rFonts w:cs="Times New Roman"/>
          <w:b/>
          <w:lang w:bidi="ar-SA"/>
        </w:rPr>
      </w:pPr>
      <w:r w:rsidRPr="00DB7A78">
        <w:rPr>
          <w:rFonts w:cs="Times New Roman"/>
          <w:b/>
          <w:lang w:bidi="ar-SA"/>
        </w:rPr>
        <w:t xml:space="preserve">Kėdainių r. Šėtos gimnazijos </w:t>
      </w:r>
    </w:p>
    <w:p w:rsidR="00DB7A78" w:rsidRPr="00DB7A78" w:rsidRDefault="00DB7A78" w:rsidP="00DB7A78">
      <w:pPr>
        <w:jc w:val="center"/>
        <w:rPr>
          <w:rFonts w:cs="Times New Roman"/>
          <w:b/>
          <w:lang w:bidi="ar-SA"/>
        </w:rPr>
      </w:pPr>
      <w:r w:rsidRPr="00DB7A78">
        <w:rPr>
          <w:rFonts w:cs="Times New Roman"/>
          <w:b/>
          <w:lang w:bidi="ar-SA"/>
        </w:rPr>
        <w:t>Neformaliojo švietimo užsiėmimų</w:t>
      </w:r>
      <w:r w:rsidR="00EF12E0">
        <w:rPr>
          <w:rFonts w:cs="Times New Roman"/>
          <w:b/>
          <w:lang w:bidi="ar-SA"/>
        </w:rPr>
        <w:t xml:space="preserve"> programos</w:t>
      </w:r>
      <w:r w:rsidR="00E9438D">
        <w:rPr>
          <w:rFonts w:cs="Times New Roman"/>
          <w:b/>
          <w:lang w:bidi="ar-SA"/>
        </w:rPr>
        <w:t xml:space="preserve"> 2018–</w:t>
      </w:r>
      <w:r w:rsidRPr="00DB7A78">
        <w:rPr>
          <w:rFonts w:cs="Times New Roman"/>
          <w:b/>
          <w:lang w:bidi="ar-SA"/>
        </w:rPr>
        <w:t xml:space="preserve">2019 m.m. </w:t>
      </w:r>
    </w:p>
    <w:p w:rsidR="00DB7A78" w:rsidRPr="00DB7A78" w:rsidRDefault="00DB7A78" w:rsidP="00DB7A78">
      <w:pPr>
        <w:jc w:val="center"/>
        <w:rPr>
          <w:rFonts w:cs="Times New Roman"/>
          <w:b/>
          <w:lang w:bidi="ar-SA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6"/>
        <w:gridCol w:w="3118"/>
        <w:gridCol w:w="1418"/>
        <w:gridCol w:w="1276"/>
      </w:tblGrid>
      <w:tr w:rsidR="00DB7A78" w:rsidRPr="00DB7A78" w:rsidTr="00561D34">
        <w:trPr>
          <w:jc w:val="center"/>
        </w:trPr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Sportinė, turizmo, sveikos gyvensenos kryptis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Užsiėmimo pavadinimas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Vadovas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Val. sk.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Klasės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Krepšinis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Vladas Kiaulakis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I-IV 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Lengvoji atletika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Vladas Kiaulakis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5-8 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Jėgos sportas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Vladas Kiaulakis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I-IV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Judrieji žaidimai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662D6B" w:rsidP="00DB7A78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Elona </w:t>
            </w:r>
            <w:r w:rsidR="00DB7A78" w:rsidRPr="00DB7A78">
              <w:rPr>
                <w:rFonts w:cs="Times New Roman"/>
                <w:lang w:bidi="ar-SA"/>
              </w:rPr>
              <w:t>Nagevičienė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5-8, I-II 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Turizmas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662D6B" w:rsidP="00DB7A78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Elona </w:t>
            </w:r>
            <w:r w:rsidR="00DB7A78" w:rsidRPr="00DB7A78">
              <w:rPr>
                <w:rFonts w:cs="Times New Roman"/>
                <w:lang w:bidi="ar-SA"/>
              </w:rPr>
              <w:t>Nagevičienė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5-8, I-II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Futbolas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Aleksandras Janovskis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tabs>
                <w:tab w:val="left" w:pos="516"/>
                <w:tab w:val="center" w:pos="594"/>
              </w:tabs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1-4, 5-8,</w:t>
            </w:r>
          </w:p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I-II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Sportuojame kartu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Zinaida Kleivienė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tabs>
                <w:tab w:val="left" w:pos="516"/>
                <w:tab w:val="center" w:pos="594"/>
              </w:tabs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1-2, 3-4 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right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Sporto būrelių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tabs>
                <w:tab w:val="left" w:pos="516"/>
                <w:tab w:val="center" w:pos="594"/>
              </w:tabs>
              <w:jc w:val="center"/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13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</w:p>
        </w:tc>
      </w:tr>
    </w:tbl>
    <w:p w:rsidR="00DB7A78" w:rsidRPr="00DB7A78" w:rsidRDefault="00DB7A78" w:rsidP="00DB7A78">
      <w:pPr>
        <w:jc w:val="center"/>
        <w:rPr>
          <w:rFonts w:cs="Times New Roman"/>
          <w:lang w:bidi="ar-SA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6"/>
        <w:gridCol w:w="3118"/>
        <w:gridCol w:w="1418"/>
        <w:gridCol w:w="1276"/>
      </w:tblGrid>
      <w:tr w:rsidR="00DB7A78" w:rsidRPr="00DB7A78" w:rsidTr="00561D34">
        <w:trPr>
          <w:jc w:val="center"/>
        </w:trPr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Meninė kryptis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Užsiėmimo pavadinimas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Vadovas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Val. sk.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Klasės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Šokių grupė „Šypsena-1“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Rasa Pakienienė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5-6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Šokių grupė „Šypsena-2“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Rasa Pakienienė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I-IV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,,Linksmieji žingsniukai“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Rasa Pakienienė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4A3EA6" w:rsidP="00DB7A78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2-4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 xml:space="preserve">,,Mano pasaulis“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Giedrė Motiejūnienė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1-2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Vaikų pop choras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 xml:space="preserve">Daiva Makutienė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1-4, 5-6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Vokalinė grupė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Daiva Makutienė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6-8, I-II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right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Meno būrelių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8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</w:p>
        </w:tc>
      </w:tr>
    </w:tbl>
    <w:p w:rsidR="00DB7A78" w:rsidRPr="00DB7A78" w:rsidRDefault="00DB7A78" w:rsidP="00DB7A78">
      <w:pPr>
        <w:jc w:val="center"/>
        <w:rPr>
          <w:rFonts w:cs="Times New Roman"/>
          <w:lang w:bidi="ar-SA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6"/>
        <w:gridCol w:w="3118"/>
        <w:gridCol w:w="1418"/>
        <w:gridCol w:w="1276"/>
      </w:tblGrid>
      <w:tr w:rsidR="00DB7A78" w:rsidRPr="00DB7A78" w:rsidTr="00561D34">
        <w:trPr>
          <w:jc w:val="center"/>
        </w:trPr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Mokslinė, technologinė kryptis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Užsiėmimo pavadinimas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Vadovas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Val. sk.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Klasės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,,Meistras“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Virginijus Baltrūnas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E9438D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2-4 kl.</w:t>
            </w:r>
          </w:p>
        </w:tc>
      </w:tr>
      <w:tr w:rsidR="003B2880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80" w:rsidRPr="00E62207" w:rsidRDefault="003B2880" w:rsidP="00ED7A3F">
            <w:pPr>
              <w:pStyle w:val="Normal1"/>
              <w:rPr>
                <w:b/>
                <w:color w:val="auto"/>
              </w:rPr>
            </w:pPr>
            <w:r w:rsidRPr="00E62207">
              <w:rPr>
                <w:b/>
                <w:color w:val="auto"/>
              </w:rPr>
              <w:t>Kompiuterio ABC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80" w:rsidRPr="00E62207" w:rsidRDefault="003B2880" w:rsidP="00ED7A3F">
            <w:pPr>
              <w:pStyle w:val="Normal1"/>
              <w:rPr>
                <w:color w:val="auto"/>
              </w:rPr>
            </w:pPr>
            <w:r>
              <w:rPr>
                <w:color w:val="auto"/>
              </w:rPr>
              <w:t>Vilmantas Jasiulevičius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80" w:rsidRPr="00F74C1A" w:rsidRDefault="003B2880" w:rsidP="00ED7A3F">
            <w:pPr>
              <w:pStyle w:val="Normal1"/>
              <w:jc w:val="center"/>
              <w:rPr>
                <w:color w:val="FF0000"/>
              </w:rPr>
            </w:pPr>
            <w:r w:rsidRPr="003B2880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80" w:rsidRPr="00E62207" w:rsidRDefault="003B2880" w:rsidP="00ED7A3F">
            <w:pPr>
              <w:pStyle w:val="Normal1"/>
              <w:jc w:val="center"/>
              <w:rPr>
                <w:color w:val="auto"/>
              </w:rPr>
            </w:pPr>
            <w:r>
              <w:rPr>
                <w:color w:val="auto"/>
              </w:rPr>
              <w:t>1-4 kl.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,,Robotika“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Valdas Dirsė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2-4, 5-6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,,Išminčių klubas“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Lina Rugienienė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2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>,,Pasaulis ir aš“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Danguolė Zubieliauskienė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DB7A78">
              <w:rPr>
                <w:rFonts w:cs="Times New Roman"/>
                <w:lang w:bidi="ar-SA"/>
              </w:rPr>
              <w:t>3-4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9438D" w:rsidRDefault="00DB7A78" w:rsidP="00DB7A78">
            <w:pPr>
              <w:rPr>
                <w:rFonts w:cs="Times New Roman"/>
                <w:b/>
                <w:lang w:bidi="ar-SA"/>
              </w:rPr>
            </w:pPr>
            <w:r w:rsidRPr="00E9438D">
              <w:rPr>
                <w:rFonts w:cs="Times New Roman"/>
                <w:b/>
                <w:lang w:bidi="ar-SA"/>
              </w:rPr>
              <w:t>Technologijos 8 kl. (mityba ir tekstilė)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9438D" w:rsidRDefault="00DB7A78" w:rsidP="00DB7A78">
            <w:pPr>
              <w:rPr>
                <w:rFonts w:cs="Times New Roman"/>
                <w:lang w:bidi="ar-SA"/>
              </w:rPr>
            </w:pPr>
            <w:r w:rsidRPr="00E9438D">
              <w:rPr>
                <w:rFonts w:cs="Times New Roman"/>
                <w:lang w:bidi="ar-SA"/>
              </w:rPr>
              <w:t>Gintarė Boreišienė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C2EC5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EC2EC5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C2EC5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EC2EC5">
              <w:rPr>
                <w:rFonts w:cs="Times New Roman"/>
                <w:lang w:bidi="ar-SA"/>
              </w:rPr>
              <w:t>8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9438D" w:rsidRDefault="00DB7A78" w:rsidP="00DB7A78">
            <w:pPr>
              <w:rPr>
                <w:rFonts w:cs="Times New Roman"/>
                <w:b/>
                <w:lang w:bidi="ar-SA"/>
              </w:rPr>
            </w:pPr>
            <w:r w:rsidRPr="00E9438D">
              <w:rPr>
                <w:rFonts w:cs="Times New Roman"/>
                <w:b/>
                <w:lang w:bidi="ar-SA"/>
              </w:rPr>
              <w:t>Technologijos 8 kl. (medžio darbai ir konstrukcinės medžiagos)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9438D" w:rsidRDefault="00DB7A78" w:rsidP="00DB7A78">
            <w:pPr>
              <w:rPr>
                <w:rFonts w:cs="Times New Roman"/>
                <w:lang w:bidi="ar-SA"/>
              </w:rPr>
            </w:pPr>
            <w:r w:rsidRPr="00E9438D">
              <w:rPr>
                <w:rFonts w:cs="Times New Roman"/>
                <w:lang w:bidi="ar-SA"/>
              </w:rPr>
              <w:t>Virginijus Baltrūnas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C2EC5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EC2EC5">
              <w:rPr>
                <w:rFonts w:cs="Times New Roman"/>
                <w:lang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EC2EC5" w:rsidRDefault="00DB7A78" w:rsidP="00DB7A78">
            <w:pPr>
              <w:jc w:val="center"/>
              <w:rPr>
                <w:rFonts w:cs="Times New Roman"/>
                <w:lang w:bidi="ar-SA"/>
              </w:rPr>
            </w:pPr>
            <w:r w:rsidRPr="00EC2EC5">
              <w:rPr>
                <w:rFonts w:cs="Times New Roman"/>
                <w:lang w:bidi="ar-SA"/>
              </w:rPr>
              <w:t>8</w:t>
            </w: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EC2EC5" w:rsidP="00EC2EC5">
            <w:pPr>
              <w:jc w:val="right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Moksl./techn. būrelių </w:t>
            </w:r>
            <w:r w:rsidR="00DB7A78" w:rsidRPr="00DB7A78">
              <w:rPr>
                <w:rFonts w:cs="Times New Roman"/>
                <w:lang w:bidi="ar-SA"/>
              </w:rPr>
              <w:t>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2D6FFB" w:rsidP="00DB7A78">
            <w:pPr>
              <w:jc w:val="center"/>
              <w:rPr>
                <w:rFonts w:cs="Times New Roman"/>
                <w:b/>
                <w:lang w:bidi="ar-SA"/>
              </w:rPr>
            </w:pPr>
            <w:r>
              <w:rPr>
                <w:rFonts w:cs="Times New Roman"/>
                <w:b/>
                <w:lang w:bidi="ar-SA"/>
              </w:rPr>
              <w:t>8</w:t>
            </w:r>
            <w:r w:rsidR="00DB7A78" w:rsidRPr="00DB7A78">
              <w:rPr>
                <w:rFonts w:cs="Times New Roman"/>
                <w:b/>
                <w:lang w:bidi="ar-SA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</w:p>
        </w:tc>
      </w:tr>
      <w:tr w:rsidR="00DB7A78" w:rsidRPr="00DB7A78" w:rsidTr="00561D34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rPr>
                <w:rFonts w:cs="Times New Roman"/>
                <w:b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right"/>
              <w:rPr>
                <w:rFonts w:cs="Times New Roman"/>
                <w:b/>
                <w:lang w:bidi="ar-SA"/>
              </w:rPr>
            </w:pPr>
            <w:r w:rsidRPr="00DB7A78">
              <w:rPr>
                <w:rFonts w:cs="Times New Roman"/>
                <w:b/>
                <w:lang w:bidi="ar-SA"/>
              </w:rPr>
              <w:t xml:space="preserve"> 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2D6FFB" w:rsidP="00DB7A78">
            <w:pPr>
              <w:jc w:val="center"/>
              <w:rPr>
                <w:rFonts w:cs="Times New Roman"/>
                <w:b/>
                <w:lang w:bidi="ar-SA"/>
              </w:rPr>
            </w:pPr>
            <w:r>
              <w:rPr>
                <w:rFonts w:cs="Times New Roman"/>
                <w:b/>
                <w:lang w:bidi="ar-SA"/>
              </w:rPr>
              <w:t>29</w:t>
            </w:r>
            <w:bookmarkStart w:id="0" w:name="_GoBack"/>
            <w:bookmarkEnd w:id="0"/>
            <w:r w:rsidR="00DB7A78" w:rsidRPr="00DB7A78">
              <w:rPr>
                <w:rFonts w:cs="Times New Roman"/>
                <w:b/>
                <w:lang w:bidi="ar-SA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8" w:rsidRPr="00DB7A78" w:rsidRDefault="00DB7A78" w:rsidP="00DB7A78">
            <w:pPr>
              <w:jc w:val="center"/>
              <w:rPr>
                <w:rFonts w:cs="Times New Roman"/>
                <w:lang w:bidi="ar-SA"/>
              </w:rPr>
            </w:pPr>
          </w:p>
        </w:tc>
      </w:tr>
    </w:tbl>
    <w:p w:rsidR="006E3D2E" w:rsidRPr="00EF12E0" w:rsidRDefault="006E3D2E" w:rsidP="00EF12E0">
      <w:pPr>
        <w:rPr>
          <w:rFonts w:cs="Times New Roman"/>
          <w:b/>
          <w:lang w:bidi="ar-SA"/>
        </w:rPr>
        <w:sectPr w:rsidR="006E3D2E" w:rsidRPr="00EF12E0" w:rsidSect="00815A2B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C20FE0" w:rsidRPr="00290EA7" w:rsidRDefault="00C20FE0" w:rsidP="00C20FE0">
      <w:pPr>
        <w:rPr>
          <w:szCs w:val="16"/>
          <w:lang w:val="pt-B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C20FE0" w:rsidTr="00A40703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0FE0" w:rsidRDefault="00C20FE0" w:rsidP="00A40703">
            <w:r>
              <w:t>PATVIRTINTA</w:t>
            </w:r>
          </w:p>
          <w:p w:rsidR="00C20FE0" w:rsidRDefault="00C20FE0" w:rsidP="00A40703">
            <w:r>
              <w:t>Kėdainių r. Šėtos gimnazijos</w:t>
            </w:r>
          </w:p>
          <w:p w:rsidR="00C20FE0" w:rsidRDefault="00C20FE0" w:rsidP="00A40703">
            <w:r>
              <w:t>direktoriaus 2018 m. gruodžio 31 d.</w:t>
            </w:r>
          </w:p>
          <w:p w:rsidR="00C20FE0" w:rsidRDefault="00C20FE0" w:rsidP="00A40703">
            <w:r>
              <w:t>įsakymu Nr. P</w:t>
            </w:r>
            <w:r w:rsidRPr="00F81837">
              <w:t>-</w:t>
            </w:r>
            <w:r w:rsidR="004C27DD" w:rsidRPr="004C27DD">
              <w:rPr>
                <w:color w:val="FFFFFF" w:themeColor="background1"/>
              </w:rPr>
              <w:t>132</w:t>
            </w:r>
          </w:p>
        </w:tc>
      </w:tr>
    </w:tbl>
    <w:p w:rsidR="00C20FE0" w:rsidRDefault="00C20FE0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</w:p>
    <w:p w:rsidR="00C20FE0" w:rsidRDefault="00C20FE0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</w:p>
    <w:p w:rsidR="004A3EA6" w:rsidRPr="004A3EA6" w:rsidRDefault="00C20FE0" w:rsidP="00C20FE0">
      <w:pPr>
        <w:jc w:val="center"/>
        <w:rPr>
          <w:rFonts w:cs="Times New Roman"/>
          <w:b/>
          <w:sz w:val="28"/>
          <w:szCs w:val="28"/>
          <w:lang w:eastAsia="en-US" w:bidi="ar-SA"/>
        </w:rPr>
      </w:pPr>
      <w:r>
        <w:rPr>
          <w:rFonts w:cs="Times New Roman"/>
          <w:b/>
          <w:sz w:val="28"/>
          <w:szCs w:val="28"/>
          <w:lang w:eastAsia="en-US" w:bidi="ar-SA"/>
        </w:rPr>
        <w:t xml:space="preserve">                                                  </w:t>
      </w:r>
      <w:r w:rsidR="004A3EA6" w:rsidRPr="004A3EA6">
        <w:rPr>
          <w:rFonts w:cs="Times New Roman"/>
          <w:b/>
          <w:sz w:val="28"/>
          <w:szCs w:val="28"/>
          <w:lang w:eastAsia="en-US" w:bidi="ar-SA"/>
        </w:rPr>
        <w:t>Šėtos gimnazija</w:t>
      </w:r>
    </w:p>
    <w:p w:rsidR="004A3EA6" w:rsidRPr="004A3EA6" w:rsidRDefault="004A3EA6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</w:p>
    <w:p w:rsidR="004A3EA6" w:rsidRPr="004A3EA6" w:rsidRDefault="004A3EA6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  <w:r w:rsidRPr="004A3EA6">
        <w:rPr>
          <w:rFonts w:cs="Times New Roman"/>
          <w:b/>
          <w:sz w:val="28"/>
          <w:szCs w:val="28"/>
          <w:lang w:eastAsia="en-US" w:bidi="ar-SA"/>
        </w:rPr>
        <w:t>Neformalaus švietimo būrelių tvarkaraštis</w:t>
      </w:r>
    </w:p>
    <w:p w:rsidR="004A3EA6" w:rsidRDefault="004A3EA6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  <w:r w:rsidRPr="004A3EA6">
        <w:rPr>
          <w:rFonts w:cs="Times New Roman"/>
          <w:b/>
          <w:sz w:val="28"/>
          <w:szCs w:val="28"/>
          <w:lang w:eastAsia="en-US" w:bidi="ar-SA"/>
        </w:rPr>
        <w:t xml:space="preserve">2018–2019 m. m. </w:t>
      </w:r>
    </w:p>
    <w:p w:rsidR="00C20FE0" w:rsidRPr="004A3EA6" w:rsidRDefault="00C20FE0" w:rsidP="004A3EA6">
      <w:pPr>
        <w:jc w:val="center"/>
        <w:rPr>
          <w:rFonts w:cs="Times New Roman"/>
          <w:b/>
          <w:lang w:eastAsia="en-US" w:bidi="ar-SA"/>
        </w:rPr>
      </w:pPr>
    </w:p>
    <w:tbl>
      <w:tblPr>
        <w:tblW w:w="1445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7"/>
        <w:gridCol w:w="2487"/>
        <w:gridCol w:w="2551"/>
        <w:gridCol w:w="2977"/>
        <w:gridCol w:w="2835"/>
        <w:gridCol w:w="2552"/>
      </w:tblGrid>
      <w:tr w:rsidR="004A3EA6" w:rsidRPr="004A3EA6" w:rsidTr="00A40703">
        <w:tc>
          <w:tcPr>
            <w:tcW w:w="1057" w:type="dxa"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Laikas</w:t>
            </w:r>
          </w:p>
        </w:tc>
        <w:tc>
          <w:tcPr>
            <w:tcW w:w="2487" w:type="dxa"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Pirmadienis</w:t>
            </w:r>
          </w:p>
        </w:tc>
        <w:tc>
          <w:tcPr>
            <w:tcW w:w="2551" w:type="dxa"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Antradienis</w:t>
            </w:r>
          </w:p>
        </w:tc>
        <w:tc>
          <w:tcPr>
            <w:tcW w:w="2977" w:type="dxa"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Trečiadienis</w:t>
            </w:r>
          </w:p>
        </w:tc>
        <w:tc>
          <w:tcPr>
            <w:tcW w:w="2835" w:type="dxa"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Ketvirtadienis</w:t>
            </w:r>
          </w:p>
        </w:tc>
        <w:tc>
          <w:tcPr>
            <w:tcW w:w="2552" w:type="dxa"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Penktadienis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</w:tr>
      <w:tr w:rsidR="004A3EA6" w:rsidRPr="004A3EA6" w:rsidTr="00A40703">
        <w:trPr>
          <w:trHeight w:val="2020"/>
        </w:trPr>
        <w:tc>
          <w:tcPr>
            <w:tcW w:w="1057" w:type="dxa"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5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pamoka</w:t>
            </w:r>
          </w:p>
        </w:tc>
        <w:tc>
          <w:tcPr>
            <w:tcW w:w="2487" w:type="dxa"/>
          </w:tcPr>
          <w:p w:rsidR="004A3EA6" w:rsidRPr="004A3EA6" w:rsidRDefault="004A3EA6" w:rsidP="004A3EA6">
            <w:pPr>
              <w:jc w:val="center"/>
              <w:rPr>
                <w:rFonts w:cs="Times New Roman"/>
                <w:color w:val="0070C0"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color w:val="0070C0"/>
                <w:lang w:eastAsia="en-US" w:bidi="ar-SA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,,Pasaulis ir aš”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3-4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Danguolė Zubieliauskienė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,,Mano pasaulis“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1-2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Giedrė Motiejūnienė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206 kab.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shd w:val="clear" w:color="auto" w:fill="D7E3BC"/>
                <w:lang w:eastAsia="en-US" w:bidi="ar-SA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A3EA6" w:rsidRPr="004A3EA6" w:rsidRDefault="004A3EA6" w:rsidP="004A3EA6">
            <w:pPr>
              <w:jc w:val="center"/>
              <w:rPr>
                <w:rFonts w:cs="Times New Roman"/>
                <w:color w:val="00B050"/>
                <w:highlight w:val="yellow"/>
                <w:lang w:eastAsia="en-US" w:bidi="ar-SA"/>
              </w:rPr>
            </w:pPr>
          </w:p>
        </w:tc>
        <w:tc>
          <w:tcPr>
            <w:tcW w:w="2835" w:type="dxa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2" w:type="dxa"/>
          </w:tcPr>
          <w:p w:rsidR="004A3EA6" w:rsidRPr="004A3EA6" w:rsidRDefault="004A3EA6" w:rsidP="004A3EA6">
            <w:pPr>
              <w:jc w:val="center"/>
              <w:rPr>
                <w:rFonts w:cs="Times New Roman"/>
                <w:color w:val="C0504D"/>
                <w:lang w:eastAsia="en-US" w:bidi="ar-SA"/>
              </w:rPr>
            </w:pPr>
          </w:p>
        </w:tc>
      </w:tr>
      <w:tr w:rsidR="004A3EA6" w:rsidRPr="004A3EA6" w:rsidTr="00A40703">
        <w:trPr>
          <w:trHeight w:val="758"/>
        </w:trPr>
        <w:tc>
          <w:tcPr>
            <w:tcW w:w="1057" w:type="dxa"/>
            <w:vMerge w:val="restart"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6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pamoka</w:t>
            </w:r>
          </w:p>
        </w:tc>
        <w:tc>
          <w:tcPr>
            <w:tcW w:w="2487" w:type="dxa"/>
            <w:vMerge w:val="restart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“Išminčių klubas”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1-2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Lina Rugienienė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A335A9" w:rsidRDefault="00A335A9" w:rsidP="004A3EA6">
            <w:pPr>
              <w:jc w:val="center"/>
              <w:rPr>
                <w:rFonts w:cs="Times New Roman"/>
                <w:lang w:eastAsia="en-US" w:bidi="ar-SA"/>
              </w:rPr>
            </w:pPr>
            <w:r w:rsidRPr="00A335A9">
              <w:rPr>
                <w:rFonts w:cs="Times New Roman"/>
                <w:lang w:eastAsia="en-US" w:bidi="ar-SA"/>
              </w:rPr>
              <w:t>,,Kompiuterio ABC“</w:t>
            </w:r>
          </w:p>
          <w:p w:rsidR="00A335A9" w:rsidRPr="00A335A9" w:rsidRDefault="00A335A9" w:rsidP="004A3EA6">
            <w:pPr>
              <w:jc w:val="center"/>
              <w:rPr>
                <w:rFonts w:cs="Times New Roman"/>
                <w:lang w:eastAsia="en-US" w:bidi="ar-SA"/>
              </w:rPr>
            </w:pPr>
            <w:r w:rsidRPr="00A335A9">
              <w:rPr>
                <w:rFonts w:cs="Times New Roman"/>
                <w:lang w:eastAsia="en-US" w:bidi="ar-SA"/>
              </w:rPr>
              <w:t xml:space="preserve">1-4 </w:t>
            </w:r>
            <w:proofErr w:type="spellStart"/>
            <w:r w:rsidRPr="00A335A9">
              <w:rPr>
                <w:rFonts w:cs="Times New Roman"/>
                <w:lang w:eastAsia="en-US" w:bidi="ar-SA"/>
              </w:rPr>
              <w:t>kl</w:t>
            </w:r>
            <w:proofErr w:type="spellEnd"/>
            <w:r w:rsidRPr="00A335A9">
              <w:rPr>
                <w:rFonts w:cs="Times New Roman"/>
                <w:lang w:eastAsia="en-US" w:bidi="ar-SA"/>
              </w:rPr>
              <w:t>.</w:t>
            </w:r>
          </w:p>
          <w:p w:rsidR="00A335A9" w:rsidRPr="00A335A9" w:rsidRDefault="00A335A9" w:rsidP="004A3EA6">
            <w:pPr>
              <w:jc w:val="center"/>
              <w:rPr>
                <w:rFonts w:cs="Times New Roman"/>
                <w:lang w:eastAsia="en-US" w:bidi="ar-SA"/>
              </w:rPr>
            </w:pPr>
            <w:r w:rsidRPr="00A335A9">
              <w:rPr>
                <w:rFonts w:cs="Times New Roman"/>
                <w:lang w:eastAsia="en-US" w:bidi="ar-SA"/>
              </w:rPr>
              <w:t xml:space="preserve">Vilmantas </w:t>
            </w:r>
            <w:proofErr w:type="spellStart"/>
            <w:r w:rsidRPr="00A335A9">
              <w:rPr>
                <w:rFonts w:cs="Times New Roman"/>
                <w:lang w:eastAsia="en-US" w:bidi="ar-SA"/>
              </w:rPr>
              <w:t>Jasiulevičius</w:t>
            </w:r>
            <w:proofErr w:type="spellEnd"/>
          </w:p>
          <w:p w:rsidR="00A335A9" w:rsidRPr="004A3EA6" w:rsidRDefault="00A335A9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lastRenderedPageBreak/>
              <w:t>Popchoras ,,Obuoliukai“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1-6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Daiva Makutienė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301 kab.</w:t>
            </w:r>
          </w:p>
        </w:tc>
        <w:tc>
          <w:tcPr>
            <w:tcW w:w="2977" w:type="dxa"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Linksmieji žingsniukai “</w:t>
            </w:r>
          </w:p>
          <w:p w:rsidR="004A3EA6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>
              <w:rPr>
                <w:rFonts w:cs="Times New Roman"/>
                <w:b/>
                <w:sz w:val="22"/>
                <w:szCs w:val="22"/>
                <w:lang w:eastAsia="en-US" w:bidi="ar-SA"/>
              </w:rPr>
              <w:t>1</w:t>
            </w:r>
            <w:r w:rsidR="004A3EA6"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-4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835" w:type="dxa"/>
            <w:vMerge w:val="restart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Futbolas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1-4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Aleksandras Janovskis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kab./ stadionas</w:t>
            </w:r>
          </w:p>
          <w:p w:rsidR="004A3EA6" w:rsidRPr="004A3EA6" w:rsidRDefault="004A3EA6" w:rsidP="004A3EA6">
            <w:pPr>
              <w:rPr>
                <w:rFonts w:cs="Times New Roman"/>
                <w:lang w:eastAsia="en-US" w:bidi="ar-SA"/>
              </w:rPr>
            </w:pPr>
          </w:p>
          <w:p w:rsidR="004A3EA6" w:rsidRPr="004A3EA6" w:rsidRDefault="004A3EA6" w:rsidP="004A3EA6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2552" w:type="dxa"/>
            <w:vMerge w:val="restart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 xml:space="preserve">,,Sportuojame kartu“ 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3-4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Zinaida Kleivienė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color w:val="C0504D"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</w:tr>
      <w:tr w:rsidR="004A3EA6" w:rsidRPr="004A3EA6" w:rsidTr="00A40703">
        <w:trPr>
          <w:trHeight w:val="757"/>
        </w:trPr>
        <w:tc>
          <w:tcPr>
            <w:tcW w:w="1057" w:type="dxa"/>
            <w:vMerge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487" w:type="dxa"/>
            <w:vMerge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977" w:type="dxa"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,,Sportuojame kartu“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1-2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Zinaida Kleivienė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4A3EA6" w:rsidRPr="004A3EA6" w:rsidRDefault="004A3EA6" w:rsidP="004A3EA6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2552" w:type="dxa"/>
            <w:vMerge/>
          </w:tcPr>
          <w:p w:rsidR="004A3EA6" w:rsidRPr="004A3EA6" w:rsidRDefault="004A3EA6" w:rsidP="004A3EA6">
            <w:pPr>
              <w:jc w:val="center"/>
              <w:rPr>
                <w:rFonts w:cs="Times New Roman"/>
                <w:color w:val="C0504D"/>
                <w:lang w:eastAsia="en-US" w:bidi="ar-SA"/>
              </w:rPr>
            </w:pPr>
          </w:p>
        </w:tc>
      </w:tr>
      <w:tr w:rsidR="004A3EA6" w:rsidRPr="004A3EA6" w:rsidTr="00A40703">
        <w:trPr>
          <w:trHeight w:val="1267"/>
        </w:trPr>
        <w:tc>
          <w:tcPr>
            <w:tcW w:w="1057" w:type="dxa"/>
            <w:vMerge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487" w:type="dxa"/>
            <w:vMerge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977" w:type="dxa"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Judrieji žaidimai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5-8, I-II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Elona Nagevičienė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835" w:type="dxa"/>
            <w:vMerge w:val="restart"/>
          </w:tcPr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Linksmieji žingsniukai “</w:t>
            </w: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>
              <w:rPr>
                <w:rFonts w:cs="Times New Roman"/>
                <w:b/>
                <w:sz w:val="22"/>
                <w:szCs w:val="22"/>
                <w:lang w:eastAsia="en-US" w:bidi="ar-SA"/>
              </w:rPr>
              <w:t>1</w:t>
            </w: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-4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C20FE0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Turizmas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bidi="ar-SA"/>
              </w:rPr>
            </w:pPr>
            <w:r w:rsidRPr="004A3EA6">
              <w:rPr>
                <w:rFonts w:cs="Times New Roman"/>
                <w:b/>
                <w:lang w:bidi="ar-SA"/>
              </w:rPr>
              <w:t>5-8, I-II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bidi="ar-SA"/>
              </w:rPr>
            </w:pPr>
            <w:r w:rsidRPr="004A3EA6">
              <w:rPr>
                <w:rFonts w:cs="Times New Roman"/>
                <w:b/>
                <w:lang w:bidi="ar-SA"/>
              </w:rPr>
              <w:t>Elona Nagevičienė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</w:tc>
        <w:tc>
          <w:tcPr>
            <w:tcW w:w="2552" w:type="dxa"/>
            <w:vMerge w:val="restart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i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i/>
                <w:color w:val="C0504D"/>
                <w:lang w:eastAsia="en-US" w:bidi="ar-SA"/>
              </w:rPr>
            </w:pPr>
          </w:p>
        </w:tc>
      </w:tr>
      <w:tr w:rsidR="004A3EA6" w:rsidRPr="004A3EA6" w:rsidTr="00A40703">
        <w:trPr>
          <w:trHeight w:val="1217"/>
        </w:trPr>
        <w:tc>
          <w:tcPr>
            <w:tcW w:w="1057" w:type="dxa"/>
            <w:vMerge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487" w:type="dxa"/>
            <w:vMerge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Lengvoji atletika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977" w:type="dxa"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Jėgos sportas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I-IV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Robotika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2-4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Valdas Dirsė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405 kab.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4A3EA6" w:rsidRPr="004A3EA6" w:rsidRDefault="004A3EA6" w:rsidP="004A3EA6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2552" w:type="dxa"/>
            <w:vMerge/>
          </w:tcPr>
          <w:p w:rsidR="004A3EA6" w:rsidRPr="004A3EA6" w:rsidRDefault="004A3EA6" w:rsidP="004A3EA6">
            <w:pPr>
              <w:jc w:val="center"/>
              <w:rPr>
                <w:rFonts w:cs="Times New Roman"/>
                <w:color w:val="C0504D"/>
                <w:lang w:eastAsia="en-US" w:bidi="ar-SA"/>
              </w:rPr>
            </w:pPr>
          </w:p>
        </w:tc>
      </w:tr>
      <w:tr w:rsidR="00C20FE0" w:rsidRPr="004A3EA6" w:rsidTr="008A1082">
        <w:trPr>
          <w:trHeight w:val="1913"/>
        </w:trPr>
        <w:tc>
          <w:tcPr>
            <w:tcW w:w="1057" w:type="dxa"/>
            <w:vMerge w:val="restart"/>
            <w:shd w:val="clear" w:color="auto" w:fill="D7E3BC"/>
          </w:tcPr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7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pamoka</w:t>
            </w:r>
          </w:p>
        </w:tc>
        <w:tc>
          <w:tcPr>
            <w:tcW w:w="2487" w:type="dxa"/>
          </w:tcPr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Krepšinis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I-IV kl.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Lengvoji atletika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 kl.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977" w:type="dxa"/>
            <w:shd w:val="clear" w:color="auto" w:fill="FFFFFF"/>
          </w:tcPr>
          <w:p w:rsidR="00C20FE0" w:rsidRPr="004A3EA6" w:rsidRDefault="00C20FE0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Jėgos sportas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I-IV kl.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</w:tc>
        <w:tc>
          <w:tcPr>
            <w:tcW w:w="2835" w:type="dxa"/>
            <w:vMerge w:val="restart"/>
          </w:tcPr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Futbolas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 kl.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Aleksandras Janovskis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kab./stadionas</w:t>
            </w:r>
          </w:p>
          <w:p w:rsidR="00C20FE0" w:rsidRPr="004A3EA6" w:rsidRDefault="00C20FE0" w:rsidP="004A3EA6">
            <w:pPr>
              <w:rPr>
                <w:rFonts w:cs="Times New Roman"/>
                <w:b/>
                <w:lang w:eastAsia="en-US" w:bidi="ar-SA"/>
              </w:rPr>
            </w:pP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Šypsena - 1”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Šokis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5-6 kl.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Robotika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5-6 kl.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Valdas Dirsė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405 kab.</w:t>
            </w:r>
          </w:p>
        </w:tc>
        <w:tc>
          <w:tcPr>
            <w:tcW w:w="2552" w:type="dxa"/>
            <w:vMerge w:val="restart"/>
          </w:tcPr>
          <w:p w:rsidR="00C20FE0" w:rsidRPr="004A3EA6" w:rsidRDefault="00C20FE0" w:rsidP="004A3EA6">
            <w:pPr>
              <w:jc w:val="center"/>
              <w:rPr>
                <w:rFonts w:cs="Times New Roman"/>
                <w:i/>
                <w:color w:val="0070C0"/>
                <w:lang w:eastAsia="en-US" w:bidi="ar-SA"/>
              </w:rPr>
            </w:pPr>
          </w:p>
        </w:tc>
      </w:tr>
      <w:tr w:rsidR="004A3EA6" w:rsidRPr="004A3EA6" w:rsidTr="00A40703">
        <w:trPr>
          <w:trHeight w:val="1267"/>
        </w:trPr>
        <w:tc>
          <w:tcPr>
            <w:tcW w:w="1057" w:type="dxa"/>
            <w:vMerge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487" w:type="dxa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Šypsena - 1”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Šokis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5-6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  <w:p w:rsidR="004A3EA6" w:rsidRPr="004A3EA6" w:rsidRDefault="004A3EA6" w:rsidP="004A3EA6">
            <w:pPr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</w:tc>
        <w:tc>
          <w:tcPr>
            <w:tcW w:w="2977" w:type="dxa"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Šypsena - 2”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Šokis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I-IV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</w:tc>
        <w:tc>
          <w:tcPr>
            <w:tcW w:w="2835" w:type="dxa"/>
            <w:vMerge/>
          </w:tcPr>
          <w:p w:rsidR="004A3EA6" w:rsidRPr="004A3EA6" w:rsidRDefault="004A3EA6" w:rsidP="004A3EA6">
            <w:pPr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2" w:type="dxa"/>
            <w:vMerge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</w:tr>
      <w:tr w:rsidR="004A3EA6" w:rsidRPr="004A3EA6" w:rsidTr="00A40703">
        <w:trPr>
          <w:trHeight w:val="2160"/>
        </w:trPr>
        <w:tc>
          <w:tcPr>
            <w:tcW w:w="1057" w:type="dxa"/>
            <w:shd w:val="clear" w:color="auto" w:fill="D7E3BC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8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pamoka</w:t>
            </w:r>
          </w:p>
        </w:tc>
        <w:tc>
          <w:tcPr>
            <w:tcW w:w="2487" w:type="dxa"/>
          </w:tcPr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lang w:eastAsia="en-US" w:bidi="ar-SA"/>
              </w:rPr>
            </w:pPr>
          </w:p>
        </w:tc>
        <w:tc>
          <w:tcPr>
            <w:tcW w:w="2551" w:type="dxa"/>
            <w:shd w:val="clear" w:color="auto" w:fill="FFFFFF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Vokalinė grupė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,,Galim“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6-8, I-II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Daiva Makutienė</w:t>
            </w:r>
          </w:p>
          <w:p w:rsid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301 kab.</w:t>
            </w:r>
          </w:p>
          <w:p w:rsidR="00C20FE0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 xml:space="preserve">,,Meistras“ </w:t>
            </w: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Technologijos</w:t>
            </w: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2-5 kl.</w:t>
            </w: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Virginijus Baltrūnas</w:t>
            </w: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 xml:space="preserve">104 kab. </w:t>
            </w:r>
          </w:p>
          <w:p w:rsidR="00C20FE0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C20FE0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Judrieji žaidimai</w:t>
            </w: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5-8, I-II kl.</w:t>
            </w: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Elona Nagevičienė</w:t>
            </w:r>
          </w:p>
          <w:p w:rsidR="00C20FE0" w:rsidRPr="004A3EA6" w:rsidRDefault="00C20FE0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  <w:p w:rsidR="00C20FE0" w:rsidRPr="004A3EA6" w:rsidRDefault="00C20FE0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977" w:type="dxa"/>
            <w:shd w:val="clear" w:color="auto" w:fill="FFFFFF"/>
          </w:tcPr>
          <w:p w:rsidR="004A3EA6" w:rsidRPr="004A3EA6" w:rsidRDefault="004A3EA6" w:rsidP="00C20FE0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835" w:type="dxa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Futbolas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I-II kl.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Aleksandras Janovskis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kab./stadionas</w:t>
            </w: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color w:val="0070C0"/>
                <w:lang w:eastAsia="en-US" w:bidi="ar-SA"/>
              </w:rPr>
            </w:pPr>
          </w:p>
        </w:tc>
        <w:tc>
          <w:tcPr>
            <w:tcW w:w="2552" w:type="dxa"/>
          </w:tcPr>
          <w:p w:rsidR="004A3EA6" w:rsidRPr="004A3EA6" w:rsidRDefault="004A3EA6" w:rsidP="004A3EA6">
            <w:pPr>
              <w:jc w:val="center"/>
              <w:rPr>
                <w:rFonts w:cs="Times New Roman"/>
                <w:b/>
                <w:i/>
                <w:lang w:eastAsia="en-US" w:bidi="ar-SA"/>
              </w:rPr>
            </w:pPr>
          </w:p>
          <w:p w:rsidR="004A3EA6" w:rsidRPr="004A3EA6" w:rsidRDefault="004A3EA6" w:rsidP="004A3EA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</w:tr>
    </w:tbl>
    <w:p w:rsidR="004A3EA6" w:rsidRPr="004A3EA6" w:rsidRDefault="004A3EA6" w:rsidP="004A3EA6">
      <w:pPr>
        <w:rPr>
          <w:rFonts w:cs="Times New Roman"/>
          <w:color w:val="FFC000"/>
          <w:lang w:eastAsia="en-US" w:bidi="ar-SA"/>
        </w:rPr>
      </w:pPr>
    </w:p>
    <w:p w:rsidR="00541E59" w:rsidRDefault="00541E59" w:rsidP="0039054A"/>
    <w:sectPr w:rsidR="00541E59" w:rsidSect="00AB0709">
      <w:pgSz w:w="16838" w:h="11906"/>
      <w:pgMar w:top="1135" w:right="567" w:bottom="993" w:left="1134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F70"/>
    <w:multiLevelType w:val="hybridMultilevel"/>
    <w:tmpl w:val="A7947F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96432"/>
    <w:multiLevelType w:val="multilevel"/>
    <w:tmpl w:val="6E120D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Raavi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6F3EAD"/>
    <w:rsid w:val="00002BFD"/>
    <w:rsid w:val="00056894"/>
    <w:rsid w:val="000F2AA0"/>
    <w:rsid w:val="001D10B7"/>
    <w:rsid w:val="001F15F1"/>
    <w:rsid w:val="00243246"/>
    <w:rsid w:val="00290EA7"/>
    <w:rsid w:val="002919BE"/>
    <w:rsid w:val="002D6FFB"/>
    <w:rsid w:val="0038028C"/>
    <w:rsid w:val="0039054A"/>
    <w:rsid w:val="003B2880"/>
    <w:rsid w:val="003C1A79"/>
    <w:rsid w:val="00434151"/>
    <w:rsid w:val="004A3EA6"/>
    <w:rsid w:val="004C27DD"/>
    <w:rsid w:val="004C61D5"/>
    <w:rsid w:val="0053049E"/>
    <w:rsid w:val="00541E59"/>
    <w:rsid w:val="005C615E"/>
    <w:rsid w:val="005E045C"/>
    <w:rsid w:val="00662D6B"/>
    <w:rsid w:val="006A4B37"/>
    <w:rsid w:val="006E3D2E"/>
    <w:rsid w:val="006F3EAD"/>
    <w:rsid w:val="00706092"/>
    <w:rsid w:val="0073265C"/>
    <w:rsid w:val="007C203A"/>
    <w:rsid w:val="007E7690"/>
    <w:rsid w:val="0080090D"/>
    <w:rsid w:val="00815A2B"/>
    <w:rsid w:val="008454D7"/>
    <w:rsid w:val="00993CC3"/>
    <w:rsid w:val="009E0860"/>
    <w:rsid w:val="009E0D1D"/>
    <w:rsid w:val="00A335A9"/>
    <w:rsid w:val="00A42E22"/>
    <w:rsid w:val="00A6256E"/>
    <w:rsid w:val="00A85BA7"/>
    <w:rsid w:val="00A8633C"/>
    <w:rsid w:val="00AC3023"/>
    <w:rsid w:val="00B03B3C"/>
    <w:rsid w:val="00B543D1"/>
    <w:rsid w:val="00B93D9A"/>
    <w:rsid w:val="00B96E8C"/>
    <w:rsid w:val="00BD190D"/>
    <w:rsid w:val="00C20FE0"/>
    <w:rsid w:val="00C36C32"/>
    <w:rsid w:val="00C44EC7"/>
    <w:rsid w:val="00CA4C41"/>
    <w:rsid w:val="00CF4790"/>
    <w:rsid w:val="00D14BDE"/>
    <w:rsid w:val="00D42E50"/>
    <w:rsid w:val="00DB7A78"/>
    <w:rsid w:val="00DD013D"/>
    <w:rsid w:val="00DF0825"/>
    <w:rsid w:val="00E63838"/>
    <w:rsid w:val="00E9438D"/>
    <w:rsid w:val="00EA0C14"/>
    <w:rsid w:val="00EC2EC5"/>
    <w:rsid w:val="00EF12E0"/>
    <w:rsid w:val="00F237AB"/>
    <w:rsid w:val="00F81837"/>
    <w:rsid w:val="00FB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AD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EAD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6F3E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F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AD"/>
    <w:rPr>
      <w:rFonts w:ascii="Tahoma" w:eastAsia="Times New Roman" w:hAnsi="Tahoma" w:cs="Tahoma"/>
      <w:sz w:val="16"/>
      <w:szCs w:val="16"/>
      <w:lang w:eastAsia="lt-LT" w:bidi="pa-IN"/>
    </w:rPr>
  </w:style>
  <w:style w:type="table" w:styleId="TableGrid">
    <w:name w:val="Table Grid"/>
    <w:basedOn w:val="TableNormal"/>
    <w:uiPriority w:val="59"/>
    <w:rsid w:val="009E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02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customStyle="1" w:styleId="TableGrid1">
    <w:name w:val="Table Grid1"/>
    <w:basedOn w:val="TableNormal"/>
    <w:next w:val="TableGrid"/>
    <w:uiPriority w:val="59"/>
    <w:rsid w:val="00A86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AD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EAD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6F3E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F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AD"/>
    <w:rPr>
      <w:rFonts w:ascii="Tahoma" w:eastAsia="Times New Roman" w:hAnsi="Tahoma" w:cs="Tahoma"/>
      <w:sz w:val="16"/>
      <w:szCs w:val="16"/>
      <w:lang w:eastAsia="lt-LT" w:bidi="pa-IN"/>
    </w:rPr>
  </w:style>
  <w:style w:type="table" w:styleId="TableGrid">
    <w:name w:val="Table Grid"/>
    <w:basedOn w:val="TableNormal"/>
    <w:uiPriority w:val="59"/>
    <w:rsid w:val="009E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02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customStyle="1" w:styleId="TableGrid1">
    <w:name w:val="Table Grid1"/>
    <w:basedOn w:val="TableNormal"/>
    <w:next w:val="TableGrid"/>
    <w:uiPriority w:val="59"/>
    <w:rsid w:val="00A86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Vladimiras Chomenko</cp:lastModifiedBy>
  <cp:revision>4</cp:revision>
  <cp:lastPrinted>2017-09-12T12:39:00Z</cp:lastPrinted>
  <dcterms:created xsi:type="dcterms:W3CDTF">2019-01-07T10:42:00Z</dcterms:created>
  <dcterms:modified xsi:type="dcterms:W3CDTF">2019-01-07T14:51:00Z</dcterms:modified>
</cp:coreProperties>
</file>